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069" w:rsidRPr="00DA6069" w:rsidRDefault="00CF4FC5" w:rsidP="00DA6069">
      <w:pPr>
        <w:spacing w:after="0" w:line="720" w:lineRule="exact"/>
        <w:jc w:val="center"/>
        <w:rPr>
          <w:rFonts w:ascii="TH SarabunIT๙" w:eastAsia="Cordia New" w:hAnsi="TH SarabunIT๙" w:cs="TH SarabunIT๙"/>
          <w:b/>
          <w:bCs/>
          <w:sz w:val="58"/>
          <w:szCs w:val="58"/>
        </w:rPr>
      </w:pPr>
      <w:r>
        <w:rPr>
          <w:rFonts w:ascii="TH SarabunPSK" w:eastAsia="Cordia New" w:hAnsi="TH SarabunPSK" w:cs="TH SarabunPSK"/>
          <w:b/>
          <w:bCs/>
          <w:noProof/>
          <w:color w:val="000000"/>
          <w:sz w:val="58"/>
          <w:szCs w:val="5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5pt;margin-top:0;width:36.4pt;height:42.5pt;z-index:251659264;mso-position-horizontal-relative:text;mso-position-vertical-relative:text;mso-width-relative:page;mso-height-relative:page" fillcolor="window">
            <v:imagedata r:id="rId6" o:title="" gain="468114f" grayscale="t" bilevel="t"/>
          </v:shape>
          <o:OLEObject Type="Embed" ProgID="Word.Picture.8" ShapeID="_x0000_s1027" DrawAspect="Content" ObjectID="_1724085722" r:id="rId7"/>
        </w:object>
      </w:r>
      <w:r w:rsidR="00DA6069" w:rsidRPr="00DA6069">
        <w:rPr>
          <w:rFonts w:ascii="TH SarabunPSK" w:eastAsia="Cordia New" w:hAnsi="TH SarabunPSK" w:cs="TH SarabunPSK"/>
          <w:b/>
          <w:bCs/>
          <w:sz w:val="58"/>
          <w:szCs w:val="58"/>
          <w:cs/>
        </w:rPr>
        <w:t>บันทึกข้อความ</w:t>
      </w:r>
    </w:p>
    <w:p w:rsidR="00162BD3" w:rsidRPr="00DA6069" w:rsidRDefault="00162BD3" w:rsidP="00A16212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A6069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ส่วนราชการ</w:t>
      </w:r>
      <w:r w:rsidR="007D28CE" w:rsidRPr="00DA606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องค์การบริหารส่วนจังหวัดมุกดาหาร  </w:t>
      </w:r>
      <w:r w:rsidR="00362C6A"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กองพัสดุและทรัพย์สิน </w:t>
      </w:r>
      <w:r w:rsidRPr="00DA6069">
        <w:rPr>
          <w:rFonts w:ascii="TH SarabunIT๙" w:eastAsia="Cordia New" w:hAnsi="TH SarabunIT๙" w:cs="TH SarabunIT๙"/>
          <w:sz w:val="32"/>
          <w:szCs w:val="32"/>
          <w:cs/>
        </w:rPr>
        <w:t>โทร</w:t>
      </w:r>
      <w:r w:rsidRPr="00DA6069">
        <w:rPr>
          <w:rFonts w:ascii="TH SarabunIT๙" w:eastAsia="Cordia New" w:hAnsi="TH SarabunIT๙" w:cs="TH SarabunIT๙"/>
          <w:sz w:val="32"/>
          <w:szCs w:val="32"/>
        </w:rPr>
        <w:t>.0- 4261-1423</w:t>
      </w:r>
    </w:p>
    <w:p w:rsidR="00162BD3" w:rsidRPr="00DA6069" w:rsidRDefault="00162BD3" w:rsidP="00DA6069">
      <w:pPr>
        <w:keepNext/>
        <w:spacing w:after="0" w:line="240" w:lineRule="auto"/>
        <w:jc w:val="thaiDistribute"/>
        <w:outlineLvl w:val="5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 w:rsidRPr="00DA6069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ที่</w:t>
      </w:r>
      <w:r w:rsidRPr="00DA606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proofErr w:type="spellStart"/>
      <w:r w:rsidRPr="00DA6069">
        <w:rPr>
          <w:rFonts w:ascii="TH SarabunIT๙" w:eastAsia="Cordia New" w:hAnsi="TH SarabunIT๙" w:cs="TH SarabunIT๙"/>
          <w:sz w:val="32"/>
          <w:szCs w:val="32"/>
          <w:cs/>
        </w:rPr>
        <w:t>มห</w:t>
      </w:r>
      <w:proofErr w:type="spellEnd"/>
      <w:r w:rsidR="006A49C4"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A6069">
        <w:rPr>
          <w:rFonts w:ascii="TH SarabunIT๙" w:eastAsia="Cordia New" w:hAnsi="TH SarabunIT๙" w:cs="TH SarabunIT๙"/>
          <w:sz w:val="32"/>
          <w:szCs w:val="32"/>
        </w:rPr>
        <w:t>510</w:t>
      </w:r>
      <w:r w:rsidR="005B71DB" w:rsidRPr="00DA6069">
        <w:rPr>
          <w:rFonts w:ascii="TH SarabunIT๙" w:eastAsia="Cordia New" w:hAnsi="TH SarabunIT๙" w:cs="TH SarabunIT๙"/>
          <w:sz w:val="32"/>
          <w:szCs w:val="32"/>
        </w:rPr>
        <w:t>21</w:t>
      </w:r>
      <w:r w:rsidRPr="00DA6069">
        <w:rPr>
          <w:rFonts w:ascii="TH SarabunIT๙" w:eastAsia="Cordia New" w:hAnsi="TH SarabunIT๙" w:cs="TH SarabunIT๙"/>
          <w:sz w:val="32"/>
          <w:szCs w:val="32"/>
        </w:rPr>
        <w:t>/</w:t>
      </w:r>
      <w:r w:rsidR="0013763A" w:rsidRPr="00DA6069">
        <w:rPr>
          <w:rFonts w:ascii="TH SarabunIT๙" w:eastAsia="Cordia New" w:hAnsi="TH SarabunIT๙" w:cs="TH SarabunIT๙"/>
          <w:sz w:val="32"/>
          <w:szCs w:val="32"/>
          <w:cs/>
        </w:rPr>
        <w:t>ว</w:t>
      </w:r>
      <w:r w:rsidR="00DA6069"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       </w:t>
      </w:r>
      <w:r w:rsidR="006627EF" w:rsidRPr="00DA606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7D28CE" w:rsidRPr="00DA6069">
        <w:rPr>
          <w:rFonts w:ascii="TH SarabunIT๙" w:eastAsia="Cordia New" w:hAnsi="TH SarabunIT๙" w:cs="TH SarabunIT๙"/>
          <w:sz w:val="32"/>
          <w:szCs w:val="32"/>
        </w:rPr>
        <w:t xml:space="preserve">                      </w:t>
      </w:r>
      <w:r w:rsidR="005B71DB" w:rsidRPr="00DA6069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7D28CE" w:rsidRPr="00DA6069">
        <w:rPr>
          <w:rFonts w:ascii="TH SarabunIT๙" w:eastAsia="Cordia New" w:hAnsi="TH SarabunIT๙" w:cs="TH SarabunIT๙"/>
          <w:sz w:val="32"/>
          <w:szCs w:val="32"/>
        </w:rPr>
        <w:t xml:space="preserve">    </w:t>
      </w:r>
      <w:r w:rsidR="005307AD" w:rsidRPr="00DA6069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5B71DB" w:rsidRPr="00DA6069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วันที่</w:t>
      </w:r>
      <w:r w:rsidR="005307AD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D1785F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DA6069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 </w:t>
      </w:r>
      <w:r w:rsidR="00DA606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</w:t>
      </w:r>
      <w:r w:rsidR="00D1072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สิงหาคม</w:t>
      </w:r>
      <w:r w:rsidR="00DA6069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</w:t>
      </w:r>
      <w:r w:rsidR="00586C78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2565</w:t>
      </w:r>
      <w:r w:rsidR="006627EF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      </w:t>
      </w:r>
    </w:p>
    <w:p w:rsidR="004A73B3" w:rsidRPr="00DA6069" w:rsidRDefault="00E603C6" w:rsidP="00DA6069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b/>
          <w:bCs/>
          <w:color w:val="000000"/>
          <w:sz w:val="40"/>
          <w:szCs w:val="40"/>
          <w:cs/>
        </w:rPr>
        <w:t>เรื่อง</w:t>
      </w: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ส่งสำเนาคำสั่งแต่งตั้งคณะกรรมการตรวจรับพัสดุและผู้ควบคุมงาน</w:t>
      </w:r>
      <w:r w:rsidR="00F1633A" w:rsidRPr="00DA60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822A7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E603C6" w:rsidRPr="00DA6069" w:rsidRDefault="00E603C6" w:rsidP="004A73B3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เรียน  คณะกรรมการตรวจรับพัสดุและผู้ควบคุมงานตามโครงการฯ</w:t>
      </w:r>
    </w:p>
    <w:p w:rsidR="00E603C6" w:rsidRPr="00DA6069" w:rsidRDefault="00E603C6" w:rsidP="00E603C6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DA6069">
        <w:rPr>
          <w:rFonts w:ascii="TH SarabunIT๙" w:eastAsia="Cordia New" w:hAnsi="TH SarabunIT๙" w:cs="TH SarabunIT๙"/>
          <w:color w:val="000000"/>
          <w:spacing w:val="-12"/>
          <w:sz w:val="32"/>
          <w:szCs w:val="32"/>
          <w:cs/>
        </w:rPr>
        <w:t>ด้วยองค์การบริหารส่วนจังหวัดมุกดาหาร  จะดำเนินการ</w:t>
      </w:r>
      <w:r w:rsidR="00B1785C" w:rsidRPr="001214AF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D10721">
        <w:rPr>
          <w:rFonts w:ascii="TH SarabunIT๙" w:hAnsi="TH SarabunIT๙" w:cs="TH SarabunIT๙" w:hint="cs"/>
          <w:sz w:val="32"/>
          <w:szCs w:val="32"/>
          <w:cs/>
        </w:rPr>
        <w:t>เจาะบ่อบาดาลและระบบสูบน้ำพลังงานอาทิตย์ บ้า</w:t>
      </w:r>
      <w:r w:rsidR="00C71A29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CF4FC5">
        <w:rPr>
          <w:rFonts w:ascii="TH SarabunIT๙" w:hAnsi="TH SarabunIT๙" w:cs="TH SarabunIT๙" w:hint="cs"/>
          <w:sz w:val="32"/>
          <w:szCs w:val="32"/>
          <w:cs/>
        </w:rPr>
        <w:t>หนองหญ้าไซ</w:t>
      </w:r>
      <w:proofErr w:type="spellStart"/>
      <w:r w:rsidR="00CF4FC5">
        <w:rPr>
          <w:rFonts w:ascii="TH SarabunIT๙" w:hAnsi="TH SarabunIT๙" w:cs="TH SarabunIT๙" w:hint="cs"/>
          <w:sz w:val="32"/>
          <w:szCs w:val="32"/>
          <w:cs/>
        </w:rPr>
        <w:t>ร์</w:t>
      </w:r>
      <w:proofErr w:type="spellEnd"/>
      <w:r w:rsidR="00D10721">
        <w:rPr>
          <w:rFonts w:ascii="TH SarabunIT๙" w:hAnsi="TH SarabunIT๙" w:cs="TH SarabunIT๙" w:hint="cs"/>
          <w:sz w:val="32"/>
          <w:szCs w:val="32"/>
          <w:cs/>
        </w:rPr>
        <w:t xml:space="preserve"> หมู่ </w:t>
      </w:r>
      <w:r w:rsidR="00CF4FC5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10721">
        <w:rPr>
          <w:rFonts w:ascii="TH SarabunIT๙" w:hAnsi="TH SarabunIT๙" w:cs="TH SarabunIT๙" w:hint="cs"/>
          <w:sz w:val="32"/>
          <w:szCs w:val="32"/>
          <w:cs/>
        </w:rPr>
        <w:t xml:space="preserve"> ตำบล</w:t>
      </w:r>
      <w:r w:rsidR="00CF4FC5">
        <w:rPr>
          <w:rFonts w:ascii="TH SarabunIT๙" w:hAnsi="TH SarabunIT๙" w:cs="TH SarabunIT๙" w:hint="cs"/>
          <w:sz w:val="32"/>
          <w:szCs w:val="32"/>
          <w:cs/>
        </w:rPr>
        <w:t>โพนทราย</w:t>
      </w:r>
      <w:r w:rsidR="00D10721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CF4FC5">
        <w:rPr>
          <w:rFonts w:ascii="TH SarabunIT๙" w:hAnsi="TH SarabunIT๙" w:cs="TH SarabunIT๙" w:hint="cs"/>
          <w:sz w:val="32"/>
          <w:szCs w:val="32"/>
          <w:cs/>
        </w:rPr>
        <w:t>เมือง</w:t>
      </w:r>
      <w:bookmarkStart w:id="0" w:name="_GoBack"/>
      <w:bookmarkEnd w:id="0"/>
      <w:r w:rsidR="00B1785C" w:rsidRPr="001214AF">
        <w:rPr>
          <w:rFonts w:ascii="TH SarabunIT๙" w:hAnsi="TH SarabunIT๙" w:cs="TH SarabunIT๙"/>
          <w:sz w:val="32"/>
          <w:szCs w:val="32"/>
          <w:cs/>
        </w:rPr>
        <w:t xml:space="preserve"> จังหวัดมุกดาหาร </w:t>
      </w:r>
      <w:r w:rsidR="00944822" w:rsidRPr="00DA6069">
        <w:rPr>
          <w:rFonts w:ascii="TH SarabunIT๙" w:hAnsi="TH SarabunIT๙" w:cs="TH SarabunIT๙"/>
          <w:spacing w:val="-6"/>
          <w:sz w:val="32"/>
          <w:szCs w:val="32"/>
          <w:cs/>
        </w:rPr>
        <w:t>รายละเอียดตามแบบแปลน</w:t>
      </w:r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สำนักงานโยธา</w:t>
      </w:r>
      <w:proofErr w:type="spellStart"/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ธิ</w:t>
      </w:r>
      <w:proofErr w:type="spellEnd"/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การและการผังเมืองจังหวัดมุกดาหารและที่</w:t>
      </w:r>
      <w:r w:rsidR="00944822" w:rsidRPr="00DA6069">
        <w:rPr>
          <w:rFonts w:ascii="TH SarabunIT๙" w:hAnsi="TH SarabunIT๙" w:cs="TH SarabunIT๙"/>
          <w:spacing w:val="-6"/>
          <w:sz w:val="32"/>
          <w:szCs w:val="32"/>
          <w:cs/>
        </w:rPr>
        <w:t>ขององค์การบริหารส่วนจังหวัดมุกดาหาร</w:t>
      </w:r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กำหนด</w:t>
      </w:r>
      <w:r w:rsidR="00A13801" w:rsidRPr="00DA6069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E603C6" w:rsidRPr="00DA6069" w:rsidRDefault="00E603C6" w:rsidP="00E603C6">
      <w:pPr>
        <w:spacing w:before="120" w:after="0"/>
        <w:ind w:firstLine="144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เพื่อให้การดำเนินการดังกล่าวเป็นไปด้วยความเรียบร้อยถูกต้อง เป็นไปตามระเบียบกระทรวงการคลังว่าด้วยการจัดซื้อจัดจ้างและการบริหารพัสดุภาครัฐ พ.ศ. 2560 หมวด 2 ส่วนที่ 2 </w:t>
      </w:r>
      <w:r w:rsid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br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ข้อ 25 (5) จึงแต่งตั้งท่านเป็นกรรมการตรวจรับพัสดุและผู้ควบคุมงาน รายละเอียดปรากฏตามสำเนาคำสั่ง</w:t>
      </w:r>
      <w:r w:rsid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br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ที่แนบมาพร้อมนี้ </w:t>
      </w:r>
    </w:p>
    <w:p w:rsidR="00E603C6" w:rsidRPr="00DA6069" w:rsidRDefault="00E603C6" w:rsidP="00E603C6">
      <w:pPr>
        <w:spacing w:before="1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จึงเรียนมาเพื่อทราบและดำเนินการตามอำนาจหน้าที่ที่ได้รับการแต่งตั้งต่อไป</w:t>
      </w:r>
    </w:p>
    <w:p w:rsidR="00650280" w:rsidRPr="00DA6069" w:rsidRDefault="00650280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170FC5" w:rsidRPr="00DA6069" w:rsidRDefault="00170FC5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170FC5" w:rsidRPr="00DA6069" w:rsidRDefault="00170FC5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AC0D2C" w:rsidRPr="00DA6069" w:rsidRDefault="00AC0D2C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AC0D2C" w:rsidRPr="00DA6069" w:rsidRDefault="00AC0D2C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D13A1F" w:rsidRDefault="00D13A1F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1F39C0" w:rsidRPr="00DA6069" w:rsidRDefault="001F39C0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1C0E49" w:rsidRPr="00DA6069" w:rsidRDefault="001C0E49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B27DAF" w:rsidRPr="00DA6069" w:rsidRDefault="00B27DAF" w:rsidP="00B27DAF">
      <w:pPr>
        <w:spacing w:after="0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u w:val="single"/>
        </w:rPr>
      </w:pP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- บัญชีแนบท้าย </w:t>
      </w: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u w:val="single"/>
        </w:rPr>
        <w:t>–</w:t>
      </w:r>
    </w:p>
    <w:p w:rsidR="00B27DAF" w:rsidRPr="00DA6069" w:rsidRDefault="00B27DAF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1. นายวัฒนา  โคตถา.................................</w:t>
      </w:r>
    </w:p>
    <w:p w:rsidR="00B27DAF" w:rsidRPr="00DA6069" w:rsidRDefault="00B27DAF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2. </w:t>
      </w:r>
      <w:r w:rsidR="00D10721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นายก</w:t>
      </w:r>
      <w:proofErr w:type="spellStart"/>
      <w:r w:rsidR="00D10721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ฤษ</w:t>
      </w:r>
      <w:proofErr w:type="spellEnd"/>
      <w:r w:rsidR="00D10721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ณะ  อุ่นแสง</w:t>
      </w:r>
      <w:r w:rsidR="00806274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</w:t>
      </w:r>
      <w:r w:rsidR="00586C78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.....................</w:t>
      </w:r>
    </w:p>
    <w:p w:rsidR="00B27DAF" w:rsidRDefault="00B27DAF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3. </w:t>
      </w:r>
      <w:r w:rsidR="00D1072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นายวิษณุ  สุขโท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</w:t>
      </w:r>
      <w:r w:rsidR="00D1072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.......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...............</w:t>
      </w:r>
    </w:p>
    <w:p w:rsidR="00D10721" w:rsidRPr="00DA6069" w:rsidRDefault="00D10721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4. </w:t>
      </w:r>
      <w:proofErr w:type="gramStart"/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จ่าสิบเอกกิตติธัช  จิตรซื่อ</w:t>
      </w:r>
      <w:proofErr w:type="gramEnd"/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.....................</w:t>
      </w:r>
    </w:p>
    <w:p w:rsidR="007418E8" w:rsidRPr="00DA6069" w:rsidRDefault="001F39C0" w:rsidP="00697DF2">
      <w:pPr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5</w:t>
      </w:r>
      <w:r w:rsidR="00B27DAF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 นาย</w:t>
      </w:r>
      <w:r w:rsidR="007B4AED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ปรัชญา  ภิรมย์.......</w:t>
      </w:r>
      <w:r w:rsidR="00B27DAF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</w:t>
      </w:r>
      <w:r w:rsidR="00405139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</w:t>
      </w:r>
      <w:r w:rsidR="00B27DAF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....................</w:t>
      </w:r>
    </w:p>
    <w:p w:rsidR="00650280" w:rsidRPr="00650280" w:rsidRDefault="00650280" w:rsidP="00650280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</w:p>
    <w:p w:rsidR="00CE5921" w:rsidRPr="00CE5921" w:rsidRDefault="00CE5921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</w:p>
    <w:p w:rsidR="008B6DAC" w:rsidRPr="00162BD3" w:rsidRDefault="008B6DAC" w:rsidP="00162BD3">
      <w:pPr>
        <w:tabs>
          <w:tab w:val="left" w:pos="1710"/>
        </w:tabs>
        <w:spacing w:before="120" w:after="0" w:line="240" w:lineRule="auto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</w:p>
    <w:p w:rsidR="00032336" w:rsidRDefault="00032336"/>
    <w:sectPr w:rsidR="00032336" w:rsidSect="00D13A1F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5E4B70"/>
    <w:multiLevelType w:val="hybridMultilevel"/>
    <w:tmpl w:val="E548BDA2"/>
    <w:lvl w:ilvl="0" w:tplc="D5FCA24C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2BD3"/>
    <w:rsid w:val="000102AE"/>
    <w:rsid w:val="00032336"/>
    <w:rsid w:val="00093833"/>
    <w:rsid w:val="00104755"/>
    <w:rsid w:val="0013763A"/>
    <w:rsid w:val="00152F68"/>
    <w:rsid w:val="00162BD3"/>
    <w:rsid w:val="00165D9F"/>
    <w:rsid w:val="00170FC5"/>
    <w:rsid w:val="00172A2C"/>
    <w:rsid w:val="001870BA"/>
    <w:rsid w:val="0019469B"/>
    <w:rsid w:val="001C0E49"/>
    <w:rsid w:val="001F39C0"/>
    <w:rsid w:val="001F5E61"/>
    <w:rsid w:val="00202539"/>
    <w:rsid w:val="00277897"/>
    <w:rsid w:val="002C744C"/>
    <w:rsid w:val="002E0B66"/>
    <w:rsid w:val="002E271C"/>
    <w:rsid w:val="002F757C"/>
    <w:rsid w:val="00362C6A"/>
    <w:rsid w:val="00366272"/>
    <w:rsid w:val="00366A1D"/>
    <w:rsid w:val="00383B05"/>
    <w:rsid w:val="003B64DF"/>
    <w:rsid w:val="003D51EB"/>
    <w:rsid w:val="0040008C"/>
    <w:rsid w:val="00405139"/>
    <w:rsid w:val="00415417"/>
    <w:rsid w:val="00427755"/>
    <w:rsid w:val="0043386D"/>
    <w:rsid w:val="0044519C"/>
    <w:rsid w:val="00477A4E"/>
    <w:rsid w:val="00480590"/>
    <w:rsid w:val="004822A7"/>
    <w:rsid w:val="004A73B3"/>
    <w:rsid w:val="004D0A96"/>
    <w:rsid w:val="004F0285"/>
    <w:rsid w:val="004F128F"/>
    <w:rsid w:val="00506D22"/>
    <w:rsid w:val="005307AD"/>
    <w:rsid w:val="00575059"/>
    <w:rsid w:val="00586C78"/>
    <w:rsid w:val="005961B5"/>
    <w:rsid w:val="005B71DB"/>
    <w:rsid w:val="005F6CA6"/>
    <w:rsid w:val="00602337"/>
    <w:rsid w:val="006128E6"/>
    <w:rsid w:val="00650280"/>
    <w:rsid w:val="006627EF"/>
    <w:rsid w:val="00694F00"/>
    <w:rsid w:val="00697DF2"/>
    <w:rsid w:val="006A49C4"/>
    <w:rsid w:val="006C3530"/>
    <w:rsid w:val="006D6650"/>
    <w:rsid w:val="006E573E"/>
    <w:rsid w:val="007232ED"/>
    <w:rsid w:val="007354BC"/>
    <w:rsid w:val="007418E8"/>
    <w:rsid w:val="00750B47"/>
    <w:rsid w:val="0076350B"/>
    <w:rsid w:val="007A369F"/>
    <w:rsid w:val="007A53B4"/>
    <w:rsid w:val="007B25F2"/>
    <w:rsid w:val="007B3290"/>
    <w:rsid w:val="007B4AED"/>
    <w:rsid w:val="007D279E"/>
    <w:rsid w:val="007D28CE"/>
    <w:rsid w:val="007D79F1"/>
    <w:rsid w:val="00806274"/>
    <w:rsid w:val="00817268"/>
    <w:rsid w:val="0086632C"/>
    <w:rsid w:val="00867146"/>
    <w:rsid w:val="008A056D"/>
    <w:rsid w:val="008B6DAC"/>
    <w:rsid w:val="008F6D48"/>
    <w:rsid w:val="009116A1"/>
    <w:rsid w:val="009347BB"/>
    <w:rsid w:val="00943251"/>
    <w:rsid w:val="00944822"/>
    <w:rsid w:val="009460A5"/>
    <w:rsid w:val="0096044A"/>
    <w:rsid w:val="0098160C"/>
    <w:rsid w:val="00A05C7F"/>
    <w:rsid w:val="00A10D82"/>
    <w:rsid w:val="00A13801"/>
    <w:rsid w:val="00A16212"/>
    <w:rsid w:val="00A20474"/>
    <w:rsid w:val="00A73EE9"/>
    <w:rsid w:val="00A94966"/>
    <w:rsid w:val="00AA0AA1"/>
    <w:rsid w:val="00AC0D2C"/>
    <w:rsid w:val="00AC6816"/>
    <w:rsid w:val="00AF08F5"/>
    <w:rsid w:val="00B038AD"/>
    <w:rsid w:val="00B10890"/>
    <w:rsid w:val="00B1785C"/>
    <w:rsid w:val="00B17FD2"/>
    <w:rsid w:val="00B27DAF"/>
    <w:rsid w:val="00B31171"/>
    <w:rsid w:val="00B7776A"/>
    <w:rsid w:val="00BA6A59"/>
    <w:rsid w:val="00BD46D8"/>
    <w:rsid w:val="00C22601"/>
    <w:rsid w:val="00C413D8"/>
    <w:rsid w:val="00C71A29"/>
    <w:rsid w:val="00C72E23"/>
    <w:rsid w:val="00C97BF2"/>
    <w:rsid w:val="00CE129B"/>
    <w:rsid w:val="00CE2C22"/>
    <w:rsid w:val="00CE5921"/>
    <w:rsid w:val="00CF4FC5"/>
    <w:rsid w:val="00D0673B"/>
    <w:rsid w:val="00D10721"/>
    <w:rsid w:val="00D11D99"/>
    <w:rsid w:val="00D13A1F"/>
    <w:rsid w:val="00D1785F"/>
    <w:rsid w:val="00D221DD"/>
    <w:rsid w:val="00D40CEE"/>
    <w:rsid w:val="00D56A2B"/>
    <w:rsid w:val="00D91A7E"/>
    <w:rsid w:val="00DA6069"/>
    <w:rsid w:val="00DA614B"/>
    <w:rsid w:val="00DD21AD"/>
    <w:rsid w:val="00DD3CF9"/>
    <w:rsid w:val="00DE6614"/>
    <w:rsid w:val="00E11DB5"/>
    <w:rsid w:val="00E32C98"/>
    <w:rsid w:val="00E343ED"/>
    <w:rsid w:val="00E512AB"/>
    <w:rsid w:val="00E603C6"/>
    <w:rsid w:val="00E727CD"/>
    <w:rsid w:val="00E75A07"/>
    <w:rsid w:val="00E80498"/>
    <w:rsid w:val="00EE737C"/>
    <w:rsid w:val="00F0248F"/>
    <w:rsid w:val="00F13FE3"/>
    <w:rsid w:val="00F1633A"/>
    <w:rsid w:val="00F22157"/>
    <w:rsid w:val="00F34E00"/>
    <w:rsid w:val="00F4332F"/>
    <w:rsid w:val="00F71E07"/>
    <w:rsid w:val="00FB3378"/>
    <w:rsid w:val="00FB7AC6"/>
    <w:rsid w:val="00FD5160"/>
    <w:rsid w:val="00FD7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EE6A8E1"/>
  <w15:docId w15:val="{6CF1DEDE-6BA3-423A-92AF-B3C3FCB8D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78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C578F-D63C-47F2-ADB2-4C8B45605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138</cp:revision>
  <cp:lastPrinted>2022-03-15T03:15:00Z</cp:lastPrinted>
  <dcterms:created xsi:type="dcterms:W3CDTF">2016-12-06T01:19:00Z</dcterms:created>
  <dcterms:modified xsi:type="dcterms:W3CDTF">2022-09-07T12:56:00Z</dcterms:modified>
</cp:coreProperties>
</file>